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7A517" w14:textId="77777777" w:rsidR="008E3657" w:rsidRDefault="008E3657" w:rsidP="005768DA">
      <w:pPr>
        <w:jc w:val="both"/>
      </w:pPr>
    </w:p>
    <w:p w14:paraId="23E52D3D" w14:textId="77777777" w:rsidR="008E3657" w:rsidRDefault="008E3657" w:rsidP="005768DA">
      <w:pPr>
        <w:jc w:val="both"/>
        <w:rPr>
          <w:u w:val="single"/>
        </w:rPr>
      </w:pPr>
      <w:r>
        <w:rPr>
          <w:u w:val="single"/>
        </w:rPr>
        <w:t>Administration</w:t>
      </w:r>
    </w:p>
    <w:p w14:paraId="2A053462" w14:textId="77777777" w:rsidR="008E3657" w:rsidRDefault="008E3657" w:rsidP="005768DA">
      <w:pPr>
        <w:jc w:val="both"/>
        <w:rPr>
          <w:u w:val="single"/>
        </w:rPr>
      </w:pPr>
    </w:p>
    <w:p w14:paraId="24B7686C" w14:textId="77777777" w:rsidR="008E3657" w:rsidRDefault="008E3657" w:rsidP="005768DA">
      <w:pPr>
        <w:jc w:val="both"/>
      </w:pPr>
      <w:r>
        <w:rPr>
          <w:u w:val="single"/>
        </w:rPr>
        <w:t>The Principalship</w:t>
      </w:r>
    </w:p>
    <w:p w14:paraId="2B2DC264" w14:textId="77777777" w:rsidR="008E3657" w:rsidRDefault="008E3657" w:rsidP="005768DA">
      <w:pPr>
        <w:jc w:val="both"/>
      </w:pPr>
    </w:p>
    <w:p w14:paraId="158730ED" w14:textId="77777777" w:rsidR="008E3657" w:rsidRDefault="008E3657" w:rsidP="00834868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>
        <w:t>1.</w:t>
      </w:r>
      <w:r>
        <w:tab/>
        <w:t xml:space="preserve">The </w:t>
      </w:r>
      <w:r w:rsidR="00A90AB4">
        <w:t xml:space="preserve">elementary and </w:t>
      </w:r>
      <w:r>
        <w:t>secondary school</w:t>
      </w:r>
      <w:r w:rsidR="00A90AB4">
        <w:t>s</w:t>
      </w:r>
      <w:r>
        <w:t xml:space="preserve"> shall be under the direct administrative and supervisory control of the designated principals.</w:t>
      </w:r>
    </w:p>
    <w:p w14:paraId="7E6CA938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9A4C13B" w14:textId="77777777" w:rsidR="008E3657" w:rsidRDefault="008E3657" w:rsidP="00834868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>
        <w:t>2.</w:t>
      </w:r>
      <w:r>
        <w:tab/>
        <w:t>Principals shall perform all duties pertaining to their positions under the immediate supervision of the Superintendent.</w:t>
      </w:r>
    </w:p>
    <w:p w14:paraId="3095BFE3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BEF3DEE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427C4D4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4B6CC1D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3C138DF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6AF8FA9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8273FA1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4C0D96F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56237EA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407D582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B96E3B2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6AA0D17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4C4F4B7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2ECBD49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F268B30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4B678F7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74B9558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9ACFCF4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C70E806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281D750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A2E0D8D" w14:textId="77777777" w:rsidR="00877E6A" w:rsidRDefault="00877E6A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3CAACDE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156A7E6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47407F0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2612C72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4F2FC57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8C750E0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1766EDA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78773FD" w14:textId="77777777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279A61A" w14:textId="77777777" w:rsidR="00DB3F78" w:rsidRDefault="00DB3F78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FE5EA39" w14:textId="77777777" w:rsidR="002A1189" w:rsidRDefault="002A1189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25737B9" w14:textId="77777777" w:rsidR="002A1189" w:rsidRDefault="002A1189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701625C" w14:textId="77777777" w:rsidR="002A1189" w:rsidRDefault="002A1189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3B275F6E" w14:textId="77777777" w:rsidR="004A6795" w:rsidRDefault="004A6795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084E10A" w14:textId="7ABCD8FA" w:rsidR="008E3657" w:rsidRDefault="008E3657" w:rsidP="005768D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0" w:lineRule="atLeast"/>
        <w:jc w:val="both"/>
      </w:pPr>
      <w:r>
        <w:t>Date of Adoption:</w:t>
      </w:r>
      <w:r w:rsidR="007A0326" w:rsidRPr="007A0326">
        <w:t xml:space="preserve"> </w:t>
      </w:r>
      <w:r w:rsidR="007A0326">
        <w:tab/>
      </w:r>
      <w:r w:rsidR="004E4B35">
        <w:t>_____________________, 2023</w:t>
      </w:r>
    </w:p>
    <w:sectPr w:rsidR="008E3657" w:rsidSect="003F69B8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5F680" w14:textId="77777777" w:rsidR="00FA0C36" w:rsidRDefault="00FA0C36">
      <w:r>
        <w:separator/>
      </w:r>
    </w:p>
  </w:endnote>
  <w:endnote w:type="continuationSeparator" w:id="0">
    <w:p w14:paraId="0FF99245" w14:textId="77777777" w:rsidR="00FA0C36" w:rsidRDefault="00FA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1C23D" w14:textId="77777777" w:rsidR="001A0A30" w:rsidRDefault="001A0A30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73B56F01" w14:textId="77777777" w:rsidR="001A0A30" w:rsidRDefault="001A0A30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12707932" w14:textId="77777777" w:rsidR="001A0A30" w:rsidRDefault="001A0A30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8BB03" w14:textId="77777777" w:rsidR="001A0A30" w:rsidRDefault="001A0A30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5BEB2659" w14:textId="77777777" w:rsidR="001A0A30" w:rsidRDefault="001A0A30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240" w:lineRule="exact"/>
      <w:jc w:val="center"/>
      <w:rPr>
        <w:rFonts w:ascii="Courier" w:hAnsi="Courier"/>
        <w:vanish/>
        <w:sz w:val="20"/>
      </w:rPr>
    </w:pPr>
    <w:r>
      <w:t xml:space="preserve">Page </w:t>
    </w:r>
    <w:r>
      <w:pgNum/>
    </w:r>
    <w:r>
      <w:t xml:space="preserve"> of  1</w:t>
    </w:r>
  </w:p>
  <w:p w14:paraId="672B1060" w14:textId="77777777" w:rsidR="001A0A30" w:rsidRDefault="001A0A30">
    <w:pPr>
      <w:tabs>
        <w:tab w:val="left" w:pos="0"/>
        <w:tab w:val="center" w:pos="4680"/>
        <w:tab w:val="right" w:pos="9360"/>
      </w:tabs>
      <w:spacing w:line="0" w:lineRule="atLeast"/>
      <w:rPr>
        <w:rFonts w:ascii="Courier" w:hAnsi="Courier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A33EB" w14:textId="77777777" w:rsidR="00FA0C36" w:rsidRDefault="00FA0C36">
      <w:r>
        <w:separator/>
      </w:r>
    </w:p>
  </w:footnote>
  <w:footnote w:type="continuationSeparator" w:id="0">
    <w:p w14:paraId="09E715E9" w14:textId="77777777" w:rsidR="00FA0C36" w:rsidRDefault="00FA0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B339" w14:textId="77777777" w:rsidR="001A0A30" w:rsidRDefault="001A0A30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2</w:t>
    </w:r>
    <w:r>
      <w:rPr>
        <w:b/>
      </w:rPr>
      <w:tab/>
      <w:t>ADMINISTRATION</w:t>
    </w:r>
    <w:r>
      <w:tab/>
      <w:t>Policy No. 2200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4C1F" w14:textId="77777777" w:rsidR="001A0A30" w:rsidRDefault="001A0A30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2</w:t>
    </w:r>
    <w:r>
      <w:rPr>
        <w:b/>
      </w:rPr>
      <w:tab/>
      <w:t>ADMINISTRATION</w:t>
    </w:r>
    <w:r>
      <w:tab/>
      <w:t>Policy No. 2200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8DA"/>
    <w:rsid w:val="001A0A30"/>
    <w:rsid w:val="002611C1"/>
    <w:rsid w:val="002A1189"/>
    <w:rsid w:val="003B687C"/>
    <w:rsid w:val="003F69B8"/>
    <w:rsid w:val="004A6795"/>
    <w:rsid w:val="004E4B35"/>
    <w:rsid w:val="005768DA"/>
    <w:rsid w:val="007A0326"/>
    <w:rsid w:val="007C1AEC"/>
    <w:rsid w:val="00834868"/>
    <w:rsid w:val="00877E6A"/>
    <w:rsid w:val="008E3657"/>
    <w:rsid w:val="00A06CA0"/>
    <w:rsid w:val="00A31990"/>
    <w:rsid w:val="00A6180B"/>
    <w:rsid w:val="00A90AB4"/>
    <w:rsid w:val="00DB3F78"/>
    <w:rsid w:val="00DF2E5A"/>
    <w:rsid w:val="00E23ABA"/>
    <w:rsid w:val="00F1434E"/>
    <w:rsid w:val="00F51FF1"/>
    <w:rsid w:val="00FA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DF349"/>
  <w15:chartTrackingRefBased/>
  <w15:docId w15:val="{9D372F2D-E2DB-4A34-904C-BF9C1439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</w:style>
  <w:style w:type="character" w:customStyle="1" w:styleId="FootnoteRef">
    <w:name w:val="Footnote R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2008-12-19T22:33:00Z</cp:lastPrinted>
  <dcterms:created xsi:type="dcterms:W3CDTF">2023-08-09T16:32:00Z</dcterms:created>
  <dcterms:modified xsi:type="dcterms:W3CDTF">2023-08-16T15:16:00Z</dcterms:modified>
</cp:coreProperties>
</file>